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EF4C" w14:textId="34DDDF6F" w:rsidR="00100A6D" w:rsidRPr="000F51E9" w:rsidRDefault="000F51E9">
      <w:pPr>
        <w:rPr>
          <w:rFonts w:ascii="Arial" w:hAnsi="Arial" w:cs="Arial"/>
          <w:b/>
          <w:bCs/>
          <w:sz w:val="24"/>
          <w:szCs w:val="24"/>
        </w:rPr>
      </w:pPr>
      <w:r w:rsidRPr="000F51E9">
        <w:rPr>
          <w:rFonts w:ascii="Arial" w:hAnsi="Arial" w:cs="Arial"/>
          <w:b/>
          <w:bCs/>
          <w:sz w:val="24"/>
          <w:szCs w:val="24"/>
        </w:rPr>
        <w:t>Spel van de Week</w:t>
      </w:r>
    </w:p>
    <w:p w14:paraId="3ED18695" w14:textId="438498D3" w:rsidR="000F51E9" w:rsidRDefault="000F5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regel worden de spellen van de week </w:t>
      </w:r>
      <w:r w:rsidR="00BC13AD">
        <w:rPr>
          <w:rFonts w:ascii="Arial" w:hAnsi="Arial" w:cs="Arial"/>
          <w:sz w:val="24"/>
          <w:szCs w:val="24"/>
        </w:rPr>
        <w:t xml:space="preserve">aangegrepen </w:t>
      </w:r>
      <w:r>
        <w:rPr>
          <w:rFonts w:ascii="Arial" w:hAnsi="Arial" w:cs="Arial"/>
          <w:sz w:val="24"/>
          <w:szCs w:val="24"/>
        </w:rPr>
        <w:t xml:space="preserve">door </w:t>
      </w:r>
      <w:r w:rsidR="00BC13AD">
        <w:rPr>
          <w:rFonts w:ascii="Arial" w:hAnsi="Arial" w:cs="Arial"/>
          <w:sz w:val="24"/>
          <w:szCs w:val="24"/>
        </w:rPr>
        <w:t>gelouterde spelers om hun inzichten over bieden en spelen te etaleren.</w:t>
      </w:r>
    </w:p>
    <w:p w14:paraId="50E7BA28" w14:textId="688FCCE3" w:rsidR="00BC13AD" w:rsidRDefault="00BC1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Soms zijn er spellen waar een speler met vragen is blijven zitten en op het forum om advies vraagt (onlangs Ilonka en Hans).</w:t>
      </w:r>
    </w:p>
    <w:p w14:paraId="17EDE3AE" w14:textId="77777777" w:rsidR="00BC13AD" w:rsidRDefault="00BC1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even interessant is het om te vernemen hoe de “niet expert” de spellen heeft ervaren. Jammer genoeg durven de meeste daarvoor gevraagde spelers die uitdaging niet aan.</w:t>
      </w:r>
    </w:p>
    <w:p w14:paraId="60531575" w14:textId="1E993FB3" w:rsidR="00BC13AD" w:rsidRDefault="00BC1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Hulde daarom voor Madelon, die deze week op haar eigen wijze verslag doet van de afgelopen bridgeavond</w:t>
      </w:r>
      <w:r w:rsidR="00C04F88">
        <w:rPr>
          <w:rFonts w:ascii="Arial" w:hAnsi="Arial" w:cs="Arial"/>
          <w:sz w:val="24"/>
          <w:szCs w:val="24"/>
        </w:rPr>
        <w:t>:</w:t>
      </w:r>
    </w:p>
    <w:p w14:paraId="04058051" w14:textId="0409AAF3" w:rsidR="00BC13AD" w:rsidRPr="00BC13AD" w:rsidRDefault="00C04F88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BC13AD" w:rsidRPr="00BC13AD">
        <w:rPr>
          <w:rFonts w:ascii="Arial" w:eastAsia="Times New Roman" w:hAnsi="Arial" w:cs="Arial"/>
          <w:sz w:val="24"/>
          <w:szCs w:val="24"/>
          <w:lang w:eastAsia="nl-NL"/>
        </w:rPr>
        <w:t>it is mijn eerste keer en vond het best lastig om te gaan doen. </w:t>
      </w:r>
    </w:p>
    <w:p w14:paraId="62184B96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918A11E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Ruud was WL en wenste ons een prettige avond </w:t>
      </w:r>
    </w:p>
    <w:p w14:paraId="20E9DDC2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en dat we nu wel wisten dat we zelf moesten alerteren.</w:t>
      </w:r>
    </w:p>
    <w:p w14:paraId="46ED177E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Volgens Google een handeling om de tegenstanders attent te maken </w:t>
      </w:r>
    </w:p>
    <w:p w14:paraId="10AB2993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op een bijzondere biedafspraak.</w:t>
      </w:r>
    </w:p>
    <w:p w14:paraId="116695FE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Vol goede moed begonnen we met spelen maar al snel </w:t>
      </w:r>
    </w:p>
    <w:p w14:paraId="2794DD7C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volgde er 4x verlenging bij het laatste spel. </w:t>
      </w:r>
    </w:p>
    <w:p w14:paraId="150197F8" w14:textId="77777777" w:rsidR="00BC13AD" w:rsidRPr="00BC13AD" w:rsidRDefault="00BC13AD" w:rsidP="00BC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13A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19FBD1" wp14:editId="0B252843">
            <wp:extent cx="4610100" cy="80344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98" cy="84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FC83A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Er moest sneller gespeeld worden anders zou er met 4 minuten op de klok </w:t>
      </w:r>
    </w:p>
    <w:p w14:paraId="39214FAF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niet meer aan een nieuw spel begonnen mogen worden.</w:t>
      </w:r>
    </w:p>
    <w:p w14:paraId="4DFAB4BB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We moesten claimen als dat kon, dat scheelde een hoop tijd.</w:t>
      </w:r>
    </w:p>
    <w:p w14:paraId="25F440B4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C13AD">
        <w:rPr>
          <w:rFonts w:ascii="Arial" w:eastAsia="Times New Roman" w:hAnsi="Arial" w:cs="Arial"/>
          <w:sz w:val="24"/>
          <w:szCs w:val="24"/>
          <w:lang w:eastAsia="nl-NL"/>
        </w:rPr>
        <w:t>Ook later was het tempo van het spelen veel te laag volgens Ruud.</w:t>
      </w:r>
    </w:p>
    <w:p w14:paraId="2662F9E8" w14:textId="77777777" w:rsidR="00BC13AD" w:rsidRPr="00BC13AD" w:rsidRDefault="00BC13AD" w:rsidP="00BC1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9FA0674" w14:textId="41680A28" w:rsidR="00BC13AD" w:rsidRPr="00BC13AD" w:rsidRDefault="00BC13AD">
      <w:pPr>
        <w:rPr>
          <w:rFonts w:ascii="Arial" w:hAnsi="Arial" w:cs="Arial"/>
          <w:sz w:val="24"/>
          <w:szCs w:val="24"/>
        </w:rPr>
      </w:pPr>
      <w:r w:rsidRPr="00BC13AD">
        <w:rPr>
          <w:rFonts w:ascii="Arial" w:hAnsi="Arial" w:cs="Arial"/>
          <w:sz w:val="24"/>
          <w:szCs w:val="24"/>
        </w:rPr>
        <w:t xml:space="preserve"> </w:t>
      </w:r>
      <w:r w:rsidRPr="00BC13AD">
        <w:rPr>
          <w:rFonts w:ascii="Arial" w:hAnsi="Arial" w:cs="Arial"/>
          <w:sz w:val="24"/>
          <w:szCs w:val="24"/>
        </w:rPr>
        <w:t>Dan nu mijn 2 spellen van de week </w:t>
      </w:r>
    </w:p>
    <w:p w14:paraId="6248EE4C" w14:textId="7A6C29B9" w:rsidR="000F51E9" w:rsidRDefault="000F51E9">
      <w:r>
        <w:rPr>
          <w:noProof/>
        </w:rPr>
        <w:drawing>
          <wp:inline distT="0" distB="0" distL="0" distR="0" wp14:anchorId="16FC2A82" wp14:editId="31F8A30F">
            <wp:extent cx="3383280" cy="2397236"/>
            <wp:effectExtent l="0" t="0" r="762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59" cy="24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6701" w14:textId="7E75ADC8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In spel 9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spelen alle 10 tafels schoppen en iedereen komt uit met </w:t>
      </w:r>
      <w:r w:rsidRPr="00C04F88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♥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>Boer.</w:t>
      </w:r>
    </w:p>
    <w:p w14:paraId="239D71CC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Zoiets zie je niet vaak voorbij komen. </w:t>
      </w:r>
    </w:p>
    <w:p w14:paraId="6A23702E" w14:textId="225EA325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Ik opende als N 1 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>♣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, O bied 1 </w:t>
      </w:r>
      <w:r w:rsidRPr="00C04F88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♥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, mijn partner 1 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>♠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, W laat 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Pr="00C04F88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♦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6C938314" w14:textId="4F564371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lastRenderedPageBreak/>
        <w:t xml:space="preserve">Ik steun 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 xml:space="preserve">met 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>♠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>, partner bied 4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 xml:space="preserve">♠ vanwege de fitpunten (singleton ♣ en doubleton </w:t>
      </w:r>
      <w:r w:rsidRPr="00C04F88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♦)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2188575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Ze maakt het 4 schoppen contract voor 77,78%.</w:t>
      </w:r>
    </w:p>
    <w:p w14:paraId="31C4C8A0" w14:textId="4387705C" w:rsidR="00641B56" w:rsidRPr="00C04F88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+1 is 100%     -1 is 0,00% </w:t>
      </w:r>
    </w:p>
    <w:p w14:paraId="3DEE44E0" w14:textId="78D51BD7" w:rsidR="00641B56" w:rsidRPr="00C04F88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299F879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A830B4B" w14:textId="7FB66FC3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In spel 8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werd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sans, ruiten, harte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en schoppen 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 xml:space="preserve">contracten 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>gespeeld.</w:t>
      </w:r>
    </w:p>
    <w:p w14:paraId="40551F14" w14:textId="5E2AA81C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Er werd gespeeld 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t>door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Noord, Oost, Zuid en West.</w:t>
      </w:r>
      <w:r w:rsidRPr="00C04F88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1C960C26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Als noord leg ik doublet mijn partner past, </w:t>
      </w:r>
    </w:p>
    <w:p w14:paraId="435CC507" w14:textId="5D73582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04F88">
        <w:rPr>
          <w:rFonts w:ascii="Arial" w:eastAsia="Times New Roman" w:hAnsi="Arial" w:cs="Arial"/>
          <w:sz w:val="24"/>
          <w:szCs w:val="24"/>
          <w:lang w:eastAsia="nl-NL"/>
        </w:rPr>
        <w:t xml:space="preserve">Het 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contract wordt 2 </w:t>
      </w:r>
      <w:r w:rsidRPr="00C04F88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♦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-2 voor West en daar krijgen ze 72,22% voor.</w:t>
      </w:r>
    </w:p>
    <w:p w14:paraId="58FF725C" w14:textId="58A8BC38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1 Sans +3 was 100%,     3 schoppen -1 die vervelend</w:t>
      </w:r>
      <w:r w:rsidR="00C04F88" w:rsidRPr="00C04F88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0,00% </w:t>
      </w:r>
    </w:p>
    <w:p w14:paraId="5AD324F0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13CEC24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Ruud feliciteerde de winnaars met goud, zilver en brons.</w:t>
      </w:r>
    </w:p>
    <w:p w14:paraId="493C22EE" w14:textId="64958F56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Daar hoorde</w:t>
      </w:r>
      <w:r w:rsidR="00C04F88" w:rsidRPr="00C04F88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641B56">
        <w:rPr>
          <w:rFonts w:ascii="Arial" w:eastAsia="Times New Roman" w:hAnsi="Arial" w:cs="Arial"/>
          <w:sz w:val="24"/>
          <w:szCs w:val="24"/>
          <w:lang w:eastAsia="nl-NL"/>
        </w:rPr>
        <w:t xml:space="preserve"> wij niet bij, van de 20 paren waren we 19 geworden.</w:t>
      </w:r>
    </w:p>
    <w:p w14:paraId="2314D60F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164CFDE" w14:textId="77777777" w:rsidR="00641B56" w:rsidRPr="00641B56" w:rsidRDefault="00641B56" w:rsidP="00641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41B56">
        <w:rPr>
          <w:rFonts w:ascii="Arial" w:eastAsia="Times New Roman" w:hAnsi="Arial" w:cs="Arial"/>
          <w:sz w:val="24"/>
          <w:szCs w:val="24"/>
          <w:lang w:eastAsia="nl-NL"/>
        </w:rPr>
        <w:t>Ik wens iedereen fijne paasdagen en tot volgende week, groetjes van Madelon </w:t>
      </w:r>
    </w:p>
    <w:p w14:paraId="44C7D1FC" w14:textId="3B661507" w:rsidR="000F51E9" w:rsidRDefault="000F51E9"/>
    <w:p w14:paraId="56417240" w14:textId="77777777" w:rsidR="00641B56" w:rsidRDefault="00641B56"/>
    <w:p w14:paraId="4AB6A18F" w14:textId="63F85AE7" w:rsidR="000F51E9" w:rsidRDefault="000F51E9">
      <w:r>
        <w:rPr>
          <w:noProof/>
        </w:rPr>
        <w:drawing>
          <wp:inline distT="0" distB="0" distL="0" distR="0" wp14:anchorId="0AE0A5FB" wp14:editId="324213A0">
            <wp:extent cx="5760720" cy="40506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E9"/>
    <w:rsid w:val="000F51E9"/>
    <w:rsid w:val="00100A6D"/>
    <w:rsid w:val="00641B56"/>
    <w:rsid w:val="00BC13AD"/>
    <w:rsid w:val="00C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2FD"/>
  <w15:chartTrackingRefBased/>
  <w15:docId w15:val="{25678D08-3820-4929-932D-E9691A8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maurice peereboom</cp:lastModifiedBy>
  <cp:revision>1</cp:revision>
  <dcterms:created xsi:type="dcterms:W3CDTF">2021-03-31T09:17:00Z</dcterms:created>
  <dcterms:modified xsi:type="dcterms:W3CDTF">2021-03-31T10:04:00Z</dcterms:modified>
</cp:coreProperties>
</file>